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B1F9B" w:rsidRPr="00FB1F9B" w:rsidRDefault="00FB1F9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1F9B">
        <w:rPr>
          <w:rFonts w:ascii="Times New Roman" w:hAnsi="Times New Roman" w:cs="Times New Roman"/>
          <w:sz w:val="36"/>
          <w:szCs w:val="36"/>
        </w:rPr>
        <w:t>Два /кило/метра социална дистанция</w:t>
      </w:r>
    </w:p>
    <w:p w:rsidR="004B7F70" w:rsidRDefault="00B6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Дистанционната форма на обучение е големият урок, който всички овладяваме – и учители, и ученици. Овладяваме го в движение, по пътя на пробите и грешките, по пътя на педагогическата рутина, по пътя на дигиталните умения, и най-вече – по утъпкания път на възрожденската мисия на учителя. Двата метра социална дистанция понякога се оказват </w:t>
      </w:r>
      <w:r w:rsidR="00FB1F9B">
        <w:rPr>
          <w:rFonts w:ascii="Times New Roman" w:hAnsi="Times New Roman" w:cs="Times New Roman"/>
          <w:sz w:val="28"/>
          <w:szCs w:val="28"/>
        </w:rPr>
        <w:t>два километра</w:t>
      </w:r>
      <w:r>
        <w:rPr>
          <w:rFonts w:ascii="Times New Roman" w:hAnsi="Times New Roman" w:cs="Times New Roman"/>
          <w:sz w:val="28"/>
          <w:szCs w:val="28"/>
        </w:rPr>
        <w:t>, страшно трудни за преодоляване, но когато стигнеш до края – там виждаш две очи, пълни с благодарност и чуваш благородното: „Благодаря ви господине /госпожо/! Пазете се!”</w:t>
      </w:r>
    </w:p>
    <w:p w:rsidR="00B66726" w:rsidRDefault="00B6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Замисляме ли се, </w:t>
      </w:r>
      <w:r w:rsidR="00AE0650">
        <w:rPr>
          <w:rFonts w:ascii="Times New Roman" w:hAnsi="Times New Roman" w:cs="Times New Roman"/>
          <w:sz w:val="28"/>
          <w:szCs w:val="28"/>
        </w:rPr>
        <w:t>че синхронното обучение, в Тиймс</w:t>
      </w:r>
      <w:r>
        <w:rPr>
          <w:rFonts w:ascii="Times New Roman" w:hAnsi="Times New Roman" w:cs="Times New Roman"/>
          <w:sz w:val="28"/>
          <w:szCs w:val="28"/>
        </w:rPr>
        <w:t xml:space="preserve"> например, е повече индивидуална работа с всеки ученик, отколкото класно-урочна? </w:t>
      </w:r>
      <w:r w:rsidR="00AE0650">
        <w:rPr>
          <w:rFonts w:ascii="Times New Roman" w:hAnsi="Times New Roman" w:cs="Times New Roman"/>
          <w:sz w:val="28"/>
          <w:szCs w:val="28"/>
        </w:rPr>
        <w:t xml:space="preserve"> Че там уроците започват с „Как сте?” и завършват с „Бъдете здрави!”  Че учениците ви виждат най-напред като приятел, над когото виси невидимата заплаха на коронавируса, а после като преподавател. Че в общуването чрез мишката и клавишите трябва да преодоляваш непреодолимото – социалната изолация и психическата стагнация. Че твоят глас днес е двойно по-важен – и като проповедник на знания, и като лекар на душата. </w:t>
      </w:r>
    </w:p>
    <w:p w:rsidR="00AE0650" w:rsidRDefault="00820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Модерно е сега</w:t>
      </w:r>
      <w:r w:rsidR="00AE0650">
        <w:rPr>
          <w:rFonts w:ascii="Times New Roman" w:hAnsi="Times New Roman" w:cs="Times New Roman"/>
          <w:sz w:val="28"/>
          <w:szCs w:val="28"/>
        </w:rPr>
        <w:t xml:space="preserve"> да се говори за целеви групи и работата с тях. </w:t>
      </w:r>
      <w:r w:rsidR="008F6919">
        <w:rPr>
          <w:rFonts w:ascii="Times New Roman" w:hAnsi="Times New Roman" w:cs="Times New Roman"/>
          <w:sz w:val="28"/>
          <w:szCs w:val="28"/>
        </w:rPr>
        <w:t>Само един пример от преподавателската работа в ПГОТ „Св. Иван Рилски” – Перник. Ученичка пише във вайбър:”Господине /госпожо/, не мога да изпълня задачата, която сте ни изпратили, защото нямам домашен компютър и интернет на телефона. Когато мама се върне довечера от работа, ще опитам от нейния телефон. Извинявайте!”  И когато по някое време вечерта чуеш познатия сигнал на вайбър</w:t>
      </w:r>
      <w:r>
        <w:rPr>
          <w:rFonts w:ascii="Times New Roman" w:hAnsi="Times New Roman" w:cs="Times New Roman"/>
          <w:sz w:val="28"/>
          <w:szCs w:val="28"/>
        </w:rPr>
        <w:t>- съобщението и видиш :”Господине /госпожо/, изпратих ви задачата, кажете ми справила ли съм се?”, ти вече отговаряш, без да си я прочел :”Д</w:t>
      </w:r>
      <w:r w:rsidR="00FB1F9B">
        <w:rPr>
          <w:rFonts w:ascii="Times New Roman" w:hAnsi="Times New Roman" w:cs="Times New Roman"/>
          <w:sz w:val="28"/>
          <w:szCs w:val="28"/>
        </w:rPr>
        <w:t>а, мое</w:t>
      </w:r>
      <w:r>
        <w:rPr>
          <w:rFonts w:ascii="Times New Roman" w:hAnsi="Times New Roman" w:cs="Times New Roman"/>
          <w:sz w:val="28"/>
          <w:szCs w:val="28"/>
        </w:rPr>
        <w:t xml:space="preserve">то момиче, справила си се чудесно!” </w:t>
      </w:r>
    </w:p>
    <w:p w:rsidR="00820EAB" w:rsidRPr="00B66726" w:rsidRDefault="00820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 се справяме  в нашата целева група. Може бе не чудесно, но при всички случаи по възрожденски отговорно. </w:t>
      </w:r>
      <w:r w:rsidR="00FB1F9B">
        <w:rPr>
          <w:rFonts w:ascii="Times New Roman" w:hAnsi="Times New Roman" w:cs="Times New Roman"/>
          <w:sz w:val="28"/>
          <w:szCs w:val="28"/>
        </w:rPr>
        <w:t>Защото трябва да опазим от вируси стремежа към знания. И да стопим километрите социална дистанция, за да застанем после очи в очи и да си кажем простичко: ”Справихме се!”</w:t>
      </w:r>
    </w:p>
    <w:sectPr w:rsidR="00820EAB" w:rsidRPr="00B66726" w:rsidSect="004B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6"/>
    <w:rsid w:val="004B7F70"/>
    <w:rsid w:val="007C02C1"/>
    <w:rsid w:val="00820EAB"/>
    <w:rsid w:val="008F6919"/>
    <w:rsid w:val="009B670A"/>
    <w:rsid w:val="00AE0650"/>
    <w:rsid w:val="00B44216"/>
    <w:rsid w:val="00B66726"/>
    <w:rsid w:val="00E75333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Боянка Атанасова</cp:lastModifiedBy>
  <cp:revision>3</cp:revision>
  <dcterms:created xsi:type="dcterms:W3CDTF">2020-04-10T14:24:00Z</dcterms:created>
  <dcterms:modified xsi:type="dcterms:W3CDTF">2020-04-10T14:25:00Z</dcterms:modified>
</cp:coreProperties>
</file>